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5120"/>
        <w:gridCol w:w="877"/>
      </w:tblGrid>
      <w:tr w:rsidR="008F2B77" w:rsidRPr="008F2B77" w14:paraId="7B71E795" w14:textId="77777777" w:rsidTr="008F2B7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3481A" w14:textId="1B0996E3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2FB" w:rsidRPr="008F2B77" w14:paraId="30AAF56D" w14:textId="77777777" w:rsidTr="008F2B7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3173" w14:textId="01F6760F" w:rsidR="00AB02FB" w:rsidRPr="008F2B77" w:rsidRDefault="00AB02FB" w:rsidP="00C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North Norfolk Green Party</w:t>
            </w:r>
          </w:p>
        </w:tc>
      </w:tr>
      <w:tr w:rsidR="00D91501" w:rsidRPr="008F2B77" w14:paraId="03198C0F" w14:textId="77777777" w:rsidTr="007D0DCC">
        <w:trPr>
          <w:trHeight w:val="77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2635" w14:textId="3251B08D" w:rsidR="00D91501" w:rsidRPr="008F2B77" w:rsidRDefault="00D91501" w:rsidP="00C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Notes from the meeting held in </w:t>
            </w: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Sheringham Community Centre, NR26 8NP</w:t>
            </w:r>
            <w:r w:rsidR="00C45E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18</w:t>
            </w: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3"/>
                <w:szCs w:val="13"/>
                <w:vertAlign w:val="superscript"/>
                <w:lang w:eastAsia="en-GB"/>
                <w14:ligatures w14:val="none"/>
              </w:rPr>
              <w:t>th</w:t>
            </w: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April 2024.</w:t>
            </w:r>
          </w:p>
        </w:tc>
      </w:tr>
      <w:tr w:rsidR="008F2B77" w:rsidRPr="008F2B77" w14:paraId="62E21F8F" w14:textId="77777777" w:rsidTr="008F2B7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C894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Attendees; </w:t>
            </w:r>
          </w:p>
          <w:p w14:paraId="30785B9F" w14:textId="5375E07A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Bossingham – MB</w:t>
            </w:r>
            <w:r w:rsidR="003D7F5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</w:t>
            </w:r>
            <w:r w:rsidR="003D7F55"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D7F55"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Liz Dixon </w:t>
            </w:r>
            <w:r w:rsidR="003D7F5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–</w:t>
            </w:r>
            <w:r w:rsidR="003D7F5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D7F55"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LD</w:t>
            </w:r>
            <w:r w:rsidR="003D7F5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3D7F55"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Stephen Green – SG</w:t>
            </w:r>
            <w:r w:rsidR="00500F6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500F6B"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Ray Moon</w:t>
            </w:r>
            <w:r w:rsidR="00500F6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</w:t>
            </w:r>
            <w:r w:rsidR="00500F6B"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 – R.M</w:t>
            </w:r>
            <w:r w:rsidR="00500F6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</w:p>
          <w:p w14:paraId="42D0E8D6" w14:textId="11AFFA7C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Ritchie Tennant </w:t>
            </w:r>
            <w:r w:rsidR="00D56E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–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RT</w:t>
            </w:r>
            <w:r w:rsidR="00D56E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D56EE1"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Ward – MW</w:t>
            </w:r>
            <w:r w:rsidR="00D56E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Edmund Wright -ER</w:t>
            </w:r>
          </w:p>
          <w:p w14:paraId="72DC4AF5" w14:textId="4EE1C559" w:rsidR="00D56EE1" w:rsidRDefault="008960D9" w:rsidP="008F2B7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By Zoom:</w:t>
            </w:r>
          </w:p>
          <w:p w14:paraId="3AC99F76" w14:textId="7299B21E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91B6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Phyl Styles </w:t>
            </w:r>
            <w:r w:rsidR="008960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–</w:t>
            </w:r>
            <w:r w:rsidR="00091B6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8960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PS, 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Diane Wiles </w:t>
            </w:r>
            <w:r w:rsidR="008960D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–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DW</w:t>
            </w:r>
            <w:r w:rsidR="008960D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63F7505A" w14:textId="5240A91D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Special Guest speaker - Alan Measures</w:t>
            </w:r>
            <w:r w:rsidR="000B172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21D26869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FFC4436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Apologies;</w:t>
            </w:r>
          </w:p>
          <w:p w14:paraId="77B02BC4" w14:textId="10350EB9" w:rsidR="008F2B77" w:rsidRDefault="008F2B77" w:rsidP="008F2B7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Susan Brocklehurst – SB</w:t>
            </w:r>
            <w:r w:rsidR="000B172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0B172C" w:rsidRPr="00B8232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Richard Ives- RI</w:t>
            </w:r>
            <w:r w:rsidR="000B172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, </w:t>
            </w:r>
            <w:r w:rsidRPr="00B8232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Clare Wilson -CW</w:t>
            </w:r>
            <w:r w:rsidR="000B172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, </w:t>
            </w:r>
            <w:r w:rsidRPr="00B8232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Barbara Wyvill – BW</w:t>
            </w:r>
            <w:r w:rsidR="00C73E5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</w:t>
            </w:r>
          </w:p>
          <w:p w14:paraId="504C6034" w14:textId="77777777" w:rsidR="00C73E58" w:rsidRPr="00B82326" w:rsidRDefault="00C73E58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C8C0680" w14:textId="2DDE84D4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F0F51" w:rsidRPr="008F2B77" w14:paraId="1E3FEC8E" w14:textId="77777777" w:rsidTr="007F578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1A098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Notes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AB36C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Actions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205A8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RP</w:t>
            </w:r>
          </w:p>
        </w:tc>
      </w:tr>
      <w:tr w:rsidR="008F2B77" w:rsidRPr="008F2B77" w14:paraId="06A2B7A9" w14:textId="77777777" w:rsidTr="008F2B7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2B411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 Minutes</w:t>
            </w:r>
          </w:p>
        </w:tc>
      </w:tr>
      <w:tr w:rsidR="006F0F51" w:rsidRPr="008F2B77" w14:paraId="5514BAA2" w14:textId="77777777" w:rsidTr="007F578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8CD0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Previous Minutes agreed as accurate.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2C6CC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 be uploaded to Website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8C00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RP</w:t>
            </w:r>
          </w:p>
        </w:tc>
      </w:tr>
      <w:tr w:rsidR="008F2B77" w:rsidRPr="008F2B77" w14:paraId="5D5A86AF" w14:textId="77777777" w:rsidTr="008F2B7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8C281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2. Action Point outstanding</w:t>
            </w:r>
          </w:p>
        </w:tc>
      </w:tr>
      <w:tr w:rsidR="006F0F51" w:rsidRPr="008F2B77" w14:paraId="0B78CD0C" w14:textId="77777777" w:rsidTr="007F578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DCDC6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a) leaflet distribution</w:t>
            </w:r>
          </w:p>
          <w:p w14:paraId="61FC1BD7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1FC4EB23" w14:textId="65087EDB" w:rsidR="008F2B77" w:rsidRPr="008F2B77" w:rsidRDefault="008F2B77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  <w:p w14:paraId="4DDC08D2" w14:textId="77777777" w:rsidR="00A657DF" w:rsidRDefault="008F2B77" w:rsidP="008F2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b) County Council election (2025) </w:t>
            </w:r>
          </w:p>
          <w:p w14:paraId="607D63FF" w14:textId="4BDF3AB5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Second area of focus </w:t>
            </w:r>
          </w:p>
          <w:p w14:paraId="22536DD7" w14:textId="77777777" w:rsidR="005319D3" w:rsidRDefault="008F2B77" w:rsidP="00BA72C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  <w:p w14:paraId="4A281B41" w14:textId="0EEBE930" w:rsidR="00BA72C9" w:rsidRDefault="008F2B77" w:rsidP="00BA72C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="006B24BD" w:rsidRPr="006B24B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Leaflets</w:t>
            </w:r>
            <w:r w:rsidRPr="006B24B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r w:rsidRPr="006B24B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r w:rsidRPr="006B24B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</w:p>
          <w:p w14:paraId="44C34BE7" w14:textId="33908416" w:rsidR="008F2B77" w:rsidRPr="008F2B77" w:rsidRDefault="008F2B77" w:rsidP="00BA72C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c) General Election, </w:t>
            </w:r>
            <w:proofErr w:type="gramStart"/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Materials</w:t>
            </w:r>
            <w:proofErr w:type="gramEnd"/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and leaflets.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17852" w14:textId="5D5843C8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GE Leaflets - It was agreed that we will not pay for postage or mailouts but do the deliveries ourselves. LD will confirm this with the appropriate organisers in GP</w:t>
            </w:r>
            <w:r w:rsidR="00C523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1A639144" w14:textId="77777777" w:rsidR="00A657DF" w:rsidRDefault="00A657DF" w:rsidP="008F2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47F0C40A" w14:textId="77777777" w:rsidR="005319D3" w:rsidRDefault="005319D3" w:rsidP="008F2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4364CD24" w14:textId="77777777" w:rsidR="00A657DF" w:rsidRDefault="00A657DF" w:rsidP="008F2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5591B4E2" w14:textId="78C89E10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This was discussed and the areas were carefully considered. It was agreed that Erpingham was </w:t>
            </w:r>
            <w:proofErr w:type="gramStart"/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too</w:t>
            </w:r>
            <w:proofErr w:type="gramEnd"/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spread out and Sheringham is more compact. </w:t>
            </w:r>
            <w:r w:rsidRPr="00B8232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 group 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agreed Sheringham as the second target area. A candidate is to be identified.</w:t>
            </w:r>
          </w:p>
          <w:p w14:paraId="51D52CCC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A24811F" w14:textId="09EE9933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Leaflets are in hand</w:t>
            </w:r>
            <w:r w:rsidR="006B24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Fakenham specific Leaflets will be put together as our Primary Target Seat. Sheringham leaflets will be considered once a candidate is identified.</w:t>
            </w:r>
          </w:p>
          <w:p w14:paraId="657A7B7E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6E08D15" w14:textId="063BCDCC" w:rsidR="008F2B77" w:rsidRPr="008F2B77" w:rsidRDefault="005319D3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</w:t>
            </w:r>
            <w:r w:rsidR="008F2B77"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t was agreed that costs will need to be kept down. DW will </w:t>
            </w:r>
            <w:proofErr w:type="gramStart"/>
            <w:r w:rsidR="008F2B77"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look into</w:t>
            </w:r>
            <w:proofErr w:type="gramEnd"/>
            <w:r w:rsidR="008F2B77"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costs of </w:t>
            </w:r>
            <w:r w:rsidR="00BA72C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poster boards</w:t>
            </w:r>
            <w:r w:rsidR="004A3B3A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0F911F38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D6770D9" w14:textId="77777777" w:rsidR="008F2B77" w:rsidRDefault="008F2B77" w:rsidP="008F2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LD will attend all public political meetings, Hustings etc in the run up to the election. </w:t>
            </w:r>
          </w:p>
          <w:p w14:paraId="7B497250" w14:textId="77777777" w:rsidR="00922780" w:rsidRPr="008F2B77" w:rsidRDefault="00922780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46115F1" w14:textId="77777777" w:rsidR="008F2B77" w:rsidRPr="008F2B77" w:rsidRDefault="008F2B77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959EB" w14:textId="77777777" w:rsidR="00A73CAE" w:rsidRDefault="00A73CAE" w:rsidP="0068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773748C6" w14:textId="544A6B75" w:rsidR="008F2B77" w:rsidRPr="008F2B77" w:rsidRDefault="008F2B77" w:rsidP="006861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</w:t>
            </w:r>
          </w:p>
          <w:p w14:paraId="60DD7681" w14:textId="77777777" w:rsidR="00A73CAE" w:rsidRPr="008F2B77" w:rsidRDefault="00A73CAE" w:rsidP="006861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LD</w:t>
            </w:r>
          </w:p>
          <w:p w14:paraId="1EEFD7A8" w14:textId="77777777" w:rsidR="008F2B77" w:rsidRPr="008F2B77" w:rsidRDefault="008F2B77" w:rsidP="006861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  <w:p w14:paraId="0E120358" w14:textId="77777777" w:rsidR="00D923AD" w:rsidRDefault="00D923AD" w:rsidP="0068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06FC0F84" w14:textId="77777777" w:rsidR="005319D3" w:rsidRDefault="005319D3" w:rsidP="0068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601CDE63" w14:textId="77777777" w:rsidR="00D923AD" w:rsidRDefault="00D923AD" w:rsidP="0068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72310818" w14:textId="6416F75F" w:rsidR="008F2B77" w:rsidRPr="008F2B77" w:rsidRDefault="008F2B77" w:rsidP="006861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LD/SG</w:t>
            </w:r>
          </w:p>
          <w:p w14:paraId="7B065783" w14:textId="77777777" w:rsidR="00D923AD" w:rsidRDefault="00D923AD" w:rsidP="0068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79A8D187" w14:textId="77777777" w:rsidR="00D923AD" w:rsidRDefault="00D923AD" w:rsidP="0068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7EBFEBB9" w14:textId="77777777" w:rsidR="00686168" w:rsidRDefault="00686168" w:rsidP="0068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580B1184" w14:textId="77777777" w:rsidR="00D923AD" w:rsidRDefault="00D923AD" w:rsidP="0068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4B7C18A6" w14:textId="77777777" w:rsidR="00D923AD" w:rsidRDefault="00D923AD" w:rsidP="0068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362C7DBA" w14:textId="72CA68A0" w:rsidR="008F2B77" w:rsidRPr="008F2B77" w:rsidRDefault="008F2B77" w:rsidP="006861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DW</w:t>
            </w:r>
          </w:p>
          <w:p w14:paraId="6E18FE48" w14:textId="77777777" w:rsidR="00686168" w:rsidRDefault="00686168" w:rsidP="006861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6DD1B9B" w14:textId="396EE376" w:rsidR="008F2B77" w:rsidRPr="008F2B77" w:rsidRDefault="008F2B77" w:rsidP="006861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LD</w:t>
            </w:r>
          </w:p>
        </w:tc>
      </w:tr>
      <w:tr w:rsidR="008F2B77" w:rsidRPr="008F2B77" w14:paraId="3BA7EDF7" w14:textId="77777777" w:rsidTr="008F2B7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00A1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3 Local Stalls and Leafleting events</w:t>
            </w:r>
          </w:p>
        </w:tc>
      </w:tr>
      <w:tr w:rsidR="006F0F51" w:rsidRPr="008F2B77" w14:paraId="0AB0970D" w14:textId="77777777" w:rsidTr="007F578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EF87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b/>
                <w:bCs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>April</w:t>
            </w:r>
            <w:r w:rsidRPr="008F2B77">
              <w:rPr>
                <w:rFonts w:ascii="Arial" w:eastAsia="Times New Roman" w:hAnsi="Arial" w:cs="Arial"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 xml:space="preserve"> Holt was manned by LD and DW </w:t>
            </w:r>
          </w:p>
          <w:p w14:paraId="05D1DCDF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b/>
                <w:bCs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>May</w:t>
            </w:r>
            <w:r w:rsidRPr="008F2B77">
              <w:rPr>
                <w:rFonts w:ascii="Arial" w:eastAsia="Times New Roman" w:hAnsi="Arial" w:cs="Arial"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 xml:space="preserve"> Fakenham (combine with leafletting) Sat 11th</w:t>
            </w:r>
            <w:r w:rsidRPr="008F2B77">
              <w:rPr>
                <w:rFonts w:ascii="Arial" w:eastAsia="Times New Roman" w:hAnsi="Arial" w:cs="Arial"/>
                <w:color w:val="2C363A"/>
                <w:kern w:val="0"/>
                <w:lang w:eastAsia="en-GB"/>
                <w14:ligatures w14:val="none"/>
              </w:rPr>
              <w:br/>
            </w:r>
            <w:r w:rsidRPr="008F2B77">
              <w:rPr>
                <w:rFonts w:ascii="Arial" w:eastAsia="Times New Roman" w:hAnsi="Arial" w:cs="Arial"/>
                <w:b/>
                <w:bCs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>June</w:t>
            </w:r>
            <w:r w:rsidRPr="008F2B77">
              <w:rPr>
                <w:rFonts w:ascii="Arial" w:eastAsia="Times New Roman" w:hAnsi="Arial" w:cs="Arial"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 xml:space="preserve"> Cromer Saturday 8th</w:t>
            </w:r>
            <w:r w:rsidRPr="008F2B77">
              <w:rPr>
                <w:rFonts w:ascii="Arial" w:eastAsia="Times New Roman" w:hAnsi="Arial" w:cs="Arial"/>
                <w:color w:val="2C363A"/>
                <w:kern w:val="0"/>
                <w:lang w:eastAsia="en-GB"/>
                <w14:ligatures w14:val="none"/>
              </w:rPr>
              <w:br/>
            </w:r>
            <w:r w:rsidRPr="008F2B77">
              <w:rPr>
                <w:rFonts w:ascii="Arial" w:eastAsia="Times New Roman" w:hAnsi="Arial" w:cs="Arial"/>
                <w:b/>
                <w:bCs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>July</w:t>
            </w:r>
            <w:r w:rsidRPr="008F2B77">
              <w:rPr>
                <w:rFonts w:ascii="Arial" w:eastAsia="Times New Roman" w:hAnsi="Arial" w:cs="Arial"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 xml:space="preserve"> Fakenham (combine with leafletting) Saturday 13</w:t>
            </w:r>
            <w:r w:rsidRPr="008F2B77">
              <w:rPr>
                <w:rFonts w:ascii="Arial" w:eastAsia="Times New Roman" w:hAnsi="Arial" w:cs="Arial"/>
                <w:color w:val="2C363A"/>
                <w:kern w:val="0"/>
                <w:lang w:eastAsia="en-GB"/>
                <w14:ligatures w14:val="none"/>
              </w:rPr>
              <w:br/>
            </w:r>
            <w:r w:rsidRPr="008F2B77">
              <w:rPr>
                <w:rFonts w:ascii="Arial" w:eastAsia="Times New Roman" w:hAnsi="Arial" w:cs="Arial"/>
                <w:b/>
                <w:bCs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>August</w:t>
            </w:r>
            <w:r w:rsidRPr="008F2B77">
              <w:rPr>
                <w:rFonts w:ascii="Arial" w:eastAsia="Times New Roman" w:hAnsi="Arial" w:cs="Arial"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 xml:space="preserve"> North Walsham Thursday 15th</w:t>
            </w:r>
            <w:r w:rsidRPr="008F2B77">
              <w:rPr>
                <w:rFonts w:ascii="Arial" w:eastAsia="Times New Roman" w:hAnsi="Arial" w:cs="Arial"/>
                <w:color w:val="2C363A"/>
                <w:kern w:val="0"/>
                <w:lang w:eastAsia="en-GB"/>
                <w14:ligatures w14:val="none"/>
              </w:rPr>
              <w:br/>
            </w:r>
            <w:r w:rsidRPr="008F2B77">
              <w:rPr>
                <w:rFonts w:ascii="Arial" w:eastAsia="Times New Roman" w:hAnsi="Arial" w:cs="Arial"/>
                <w:b/>
                <w:bCs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>September</w:t>
            </w:r>
            <w:r w:rsidRPr="008F2B77">
              <w:rPr>
                <w:rFonts w:ascii="Arial" w:eastAsia="Times New Roman" w:hAnsi="Arial" w:cs="Arial"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 xml:space="preserve"> Fakenham </w:t>
            </w:r>
            <w:r w:rsidRPr="008F2B77">
              <w:rPr>
                <w:rFonts w:ascii="Arial" w:eastAsia="Times New Roman" w:hAnsi="Arial" w:cs="Arial"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lastRenderedPageBreak/>
              <w:t>(combine with leafletting) Saturday 14th</w:t>
            </w:r>
            <w:r w:rsidRPr="008F2B77">
              <w:rPr>
                <w:rFonts w:ascii="Arial" w:eastAsia="Times New Roman" w:hAnsi="Arial" w:cs="Arial"/>
                <w:color w:val="2C363A"/>
                <w:kern w:val="0"/>
                <w:lang w:eastAsia="en-GB"/>
                <w14:ligatures w14:val="none"/>
              </w:rPr>
              <w:br/>
            </w:r>
            <w:r w:rsidRPr="008F2B77">
              <w:rPr>
                <w:rFonts w:ascii="Arial" w:eastAsia="Times New Roman" w:hAnsi="Arial" w:cs="Arial"/>
                <w:b/>
                <w:bCs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>October</w:t>
            </w:r>
            <w:r w:rsidRPr="008F2B77">
              <w:rPr>
                <w:rFonts w:ascii="Arial" w:eastAsia="Times New Roman" w:hAnsi="Arial" w:cs="Arial"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 xml:space="preserve"> Holt Sunday 6th</w:t>
            </w:r>
            <w:r w:rsidRPr="008F2B77">
              <w:rPr>
                <w:rFonts w:ascii="Arial" w:eastAsia="Times New Roman" w:hAnsi="Arial" w:cs="Arial"/>
                <w:color w:val="2C363A"/>
                <w:kern w:val="0"/>
                <w:lang w:eastAsia="en-GB"/>
                <w14:ligatures w14:val="none"/>
              </w:rPr>
              <w:br/>
            </w:r>
            <w:r w:rsidRPr="008F2B77">
              <w:rPr>
                <w:rFonts w:ascii="Arial" w:eastAsia="Times New Roman" w:hAnsi="Arial" w:cs="Arial"/>
                <w:b/>
                <w:bCs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>Novembe</w:t>
            </w:r>
            <w:r w:rsidRPr="008F2B77">
              <w:rPr>
                <w:rFonts w:ascii="Arial" w:eastAsia="Times New Roman" w:hAnsi="Arial" w:cs="Arial"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>r Fakenham (combine with leafletting) Sat 9th</w:t>
            </w:r>
            <w:r w:rsidRPr="008F2B77">
              <w:rPr>
                <w:rFonts w:ascii="Arial" w:eastAsia="Times New Roman" w:hAnsi="Arial" w:cs="Arial"/>
                <w:color w:val="2C363A"/>
                <w:kern w:val="0"/>
                <w:lang w:eastAsia="en-GB"/>
                <w14:ligatures w14:val="none"/>
              </w:rPr>
              <w:br/>
            </w:r>
            <w:r w:rsidRPr="008F2B77">
              <w:rPr>
                <w:rFonts w:ascii="Arial" w:eastAsia="Times New Roman" w:hAnsi="Arial" w:cs="Arial"/>
                <w:b/>
                <w:bCs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 xml:space="preserve">December </w:t>
            </w:r>
            <w:r w:rsidRPr="008F2B77">
              <w:rPr>
                <w:rFonts w:ascii="Arial" w:eastAsia="Times New Roman" w:hAnsi="Arial" w:cs="Arial"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 xml:space="preserve">Cromer Whenever the lights are being turned on. 12:30 until </w:t>
            </w:r>
            <w:proofErr w:type="spellStart"/>
            <w:r w:rsidRPr="008F2B77">
              <w:rPr>
                <w:rFonts w:ascii="Arial" w:eastAsia="Times New Roman" w:hAnsi="Arial" w:cs="Arial"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>3pm</w:t>
            </w:r>
            <w:proofErr w:type="spellEnd"/>
            <w:r w:rsidRPr="008F2B77">
              <w:rPr>
                <w:rFonts w:ascii="Arial" w:eastAsia="Times New Roman" w:hAnsi="Arial" w:cs="Arial"/>
                <w:color w:val="2C363A"/>
                <w:kern w:val="0"/>
                <w:shd w:val="clear" w:color="auto" w:fill="FFFFFF"/>
                <w:lang w:eastAsia="en-GB"/>
                <w14:ligatures w14:val="none"/>
              </w:rPr>
              <w:t>.</w:t>
            </w:r>
          </w:p>
          <w:p w14:paraId="5F130DC8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en-GB"/>
                <w14:ligatures w14:val="none"/>
              </w:rPr>
              <w:t>Stalls 10.30 – 13.30 followed by leafletting.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A963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lastRenderedPageBreak/>
              <w:t xml:space="preserve">Remind members of stalls each month. It was noted that the same few people attend the </w:t>
            </w:r>
            <w:proofErr w:type="gramStart"/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stalls</w:t>
            </w:r>
            <w:proofErr w:type="gramEnd"/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and it was agreed that it would be very helpful to have more members attend, for an hour or for the whole sessions. </w:t>
            </w:r>
          </w:p>
          <w:p w14:paraId="42E34535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3E2E10A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Invite people to contact Liz if they are first time attenders and would like to shadow Liz.</w:t>
            </w:r>
          </w:p>
          <w:p w14:paraId="554EC8A2" w14:textId="77777777" w:rsidR="00926B83" w:rsidRDefault="00926B83" w:rsidP="008F2B7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1B806081" w14:textId="15B4D4A7" w:rsidR="008F2B77" w:rsidRPr="00926B83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6B8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Liz.dixon@northnorfolk.greenparty.org.uk</w:t>
            </w:r>
          </w:p>
          <w:p w14:paraId="2702F574" w14:textId="77777777" w:rsidR="008F2B77" w:rsidRPr="008F2B77" w:rsidRDefault="008F2B77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BCC50" w14:textId="77777777" w:rsid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A4E2E23" w14:textId="77777777" w:rsidR="004A3B3A" w:rsidRDefault="004A3B3A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78F2CA5" w14:textId="09B93A46" w:rsidR="004A3B3A" w:rsidRPr="00302A25" w:rsidRDefault="004A3B3A" w:rsidP="008F2B7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302A2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All</w:t>
            </w:r>
          </w:p>
        </w:tc>
      </w:tr>
      <w:tr w:rsidR="008F2B77" w:rsidRPr="008F2B77" w14:paraId="0B82384E" w14:textId="77777777" w:rsidTr="008F2B7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F90C9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4. Action Days </w:t>
            </w:r>
          </w:p>
        </w:tc>
      </w:tr>
      <w:tr w:rsidR="006F0F51" w:rsidRPr="008F2B77" w14:paraId="5D93C372" w14:textId="77777777" w:rsidTr="007F578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AE2D" w14:textId="77777777" w:rsidR="008F2B77" w:rsidRPr="008F2B77" w:rsidRDefault="000204C3" w:rsidP="008F2B77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hyperlink r:id="rId5" w:history="1">
              <w:r w:rsidR="008F2B77" w:rsidRPr="008F2B77">
                <w:rPr>
                  <w:rFonts w:ascii="Arial" w:eastAsia="Times New Roman" w:hAnsi="Arial" w:cs="Arial"/>
                  <w:color w:val="000000"/>
                  <w:kern w:val="0"/>
                  <w:u w:val="single"/>
                  <w:lang w:eastAsia="en-GB"/>
                  <w14:ligatures w14:val="none"/>
                </w:rPr>
                <w:t>Mile Cross 20th April</w:t>
              </w:r>
            </w:hyperlink>
          </w:p>
          <w:p w14:paraId="0444C3C7" w14:textId="77777777" w:rsidR="008F2B77" w:rsidRPr="008F2B77" w:rsidRDefault="000204C3" w:rsidP="008F2B7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hyperlink r:id="rId6" w:history="1">
              <w:r w:rsidR="008F2B77" w:rsidRPr="008F2B77">
                <w:rPr>
                  <w:rFonts w:ascii="Arial" w:eastAsia="Times New Roman" w:hAnsi="Arial" w:cs="Arial"/>
                  <w:color w:val="000000"/>
                  <w:kern w:val="0"/>
                  <w:u w:val="single"/>
                  <w:lang w:eastAsia="en-GB"/>
                  <w14:ligatures w14:val="none"/>
                </w:rPr>
                <w:t>Wensum 27th April</w:t>
              </w:r>
            </w:hyperlink>
          </w:p>
          <w:p w14:paraId="5D174B16" w14:textId="77777777" w:rsidR="008F2B77" w:rsidRPr="008F2B77" w:rsidRDefault="000204C3" w:rsidP="008F2B7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hyperlink r:id="rId7" w:history="1">
              <w:r w:rsidR="008F2B77" w:rsidRPr="008F2B77">
                <w:rPr>
                  <w:rFonts w:ascii="Arial" w:eastAsia="Times New Roman" w:hAnsi="Arial" w:cs="Arial"/>
                  <w:color w:val="000000"/>
                  <w:kern w:val="0"/>
                  <w:u w:val="single"/>
                  <w:lang w:eastAsia="en-GB"/>
                  <w14:ligatures w14:val="none"/>
                </w:rPr>
                <w:t>Sewell 28th April</w:t>
              </w:r>
            </w:hyperlink>
          </w:p>
          <w:p w14:paraId="61A861C2" w14:textId="77777777" w:rsidR="008F2B77" w:rsidRPr="008F2B77" w:rsidRDefault="008F2B77" w:rsidP="008F2B7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Polling Day 2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vertAlign w:val="superscript"/>
                <w:lang w:eastAsia="en-GB"/>
                <w14:ligatures w14:val="none"/>
              </w:rPr>
              <w:t>nd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May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365B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Members who wish to support these days please contact the Green Party organisers.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10399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F2B77" w:rsidRPr="008F2B77" w14:paraId="75B30307" w14:textId="77777777" w:rsidTr="008F2B7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DD578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5. Finance and Fundraising</w:t>
            </w:r>
          </w:p>
        </w:tc>
      </w:tr>
      <w:tr w:rsidR="006F0F51" w:rsidRPr="008F2B77" w14:paraId="1FC4E39C" w14:textId="77777777" w:rsidTr="007F578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82AB6" w14:textId="77777777" w:rsidR="008F2B77" w:rsidRPr="008F2B77" w:rsidRDefault="008F2B77" w:rsidP="008F2B7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Income Jan – March £315.00 in donations. Expenditure £277.95 balance of £1700.95. Quarterly returns have been sent. </w:t>
            </w:r>
          </w:p>
          <w:p w14:paraId="55DB7C08" w14:textId="6FC6A040" w:rsidR="008F2B77" w:rsidRPr="008F2B77" w:rsidRDefault="00666AA8" w:rsidP="008F2B7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Capitation f</w:t>
            </w:r>
            <w:r w:rsidR="008F2B77"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inance from head office is suspended for the GE. </w:t>
            </w:r>
          </w:p>
          <w:p w14:paraId="603218BE" w14:textId="76306833" w:rsidR="008F2B77" w:rsidRPr="00157671" w:rsidRDefault="008F2B77" w:rsidP="008F2B7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5767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MB reported that all spending on elections must be reported to the Green Party.</w:t>
            </w:r>
          </w:p>
          <w:p w14:paraId="7CEC290E" w14:textId="77777777" w:rsidR="008F2B77" w:rsidRPr="008F2B77" w:rsidRDefault="008F2B77" w:rsidP="008F2B7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The deposit of £500.00 to stand a candidate for the General election is agreed as a good use of funds </w:t>
            </w:r>
            <w:r w:rsidRPr="0015767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and we will try to get enough votes to retain our deposit. About 2,500 votes.</w:t>
            </w:r>
          </w:p>
          <w:p w14:paraId="0AEFFDD8" w14:textId="6232D81A" w:rsidR="008F2B77" w:rsidRPr="008F2B77" w:rsidRDefault="008F2B77" w:rsidP="008F2B7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Every vote = money for </w:t>
            </w:r>
            <w:r w:rsidRPr="0015767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Green 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MP</w:t>
            </w:r>
            <w:r w:rsidR="005B6E2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office expenses, this will be raised in a newsletter.</w:t>
            </w:r>
          </w:p>
          <w:p w14:paraId="33E9EF68" w14:textId="365CD7FA" w:rsidR="008F2B77" w:rsidRPr="008F2B77" w:rsidRDefault="008F2B77" w:rsidP="008F2B77">
            <w:pPr>
              <w:numPr>
                <w:ilvl w:val="0"/>
                <w:numId w:val="8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The cost of sending out leaflets to every house in Fakenham would be £501.10 + VAT via the Post office. It was </w:t>
            </w:r>
            <w:r w:rsidRPr="005B6E2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agreed this may be a good idea as it is our target area. If we get the GE deposit back, </w:t>
            </w:r>
            <w:r w:rsidR="006F0F5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that </w:t>
            </w:r>
            <w:proofErr w:type="gramStart"/>
            <w:r w:rsidR="006F0F5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would</w:t>
            </w:r>
            <w:proofErr w:type="gramEnd"/>
            <w:r w:rsidR="006F0F5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cover that.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23B81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Send out details of how to donate with the minutes, they are on the bottom of most emails but not all. </w:t>
            </w:r>
          </w:p>
          <w:p w14:paraId="75018BB7" w14:textId="77777777" w:rsidR="008F2B77" w:rsidRDefault="008F2B77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  <w:p w14:paraId="58B38682" w14:textId="77777777" w:rsidR="00942078" w:rsidRDefault="00942078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615C752" w14:textId="77777777" w:rsidR="00942078" w:rsidRPr="008F2B77" w:rsidRDefault="00942078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759F319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Put some wording together for the next newsletter.</w:t>
            </w:r>
          </w:p>
          <w:p w14:paraId="30CFFD98" w14:textId="77777777" w:rsidR="008F2B77" w:rsidRPr="008F2B77" w:rsidRDefault="008F2B77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7F32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DW</w:t>
            </w:r>
          </w:p>
          <w:p w14:paraId="635C65DF" w14:textId="77777777" w:rsidR="008F2B77" w:rsidRPr="008F2B77" w:rsidRDefault="008F2B77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  <w:p w14:paraId="6ABD0B81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SG</w:t>
            </w:r>
          </w:p>
          <w:p w14:paraId="321F45BF" w14:textId="77777777" w:rsidR="00942078" w:rsidRDefault="008F2B77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  <w:p w14:paraId="0CC00310" w14:textId="77777777" w:rsidR="00942078" w:rsidRDefault="00942078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2AD313E" w14:textId="77777777" w:rsidR="00942078" w:rsidRDefault="00942078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16F387D" w14:textId="3D424711" w:rsidR="008F2B77" w:rsidRPr="008F2B77" w:rsidRDefault="008F2B77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  <w:p w14:paraId="52D71170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67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SG</w:t>
            </w:r>
          </w:p>
        </w:tc>
      </w:tr>
      <w:tr w:rsidR="008F2B77" w:rsidRPr="008F2B77" w14:paraId="7F020390" w14:textId="77777777" w:rsidTr="008F2B7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C9D0E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6. General Election Strategy</w:t>
            </w:r>
          </w:p>
        </w:tc>
      </w:tr>
      <w:tr w:rsidR="006F0F51" w:rsidRPr="008F2B77" w14:paraId="6D8525D2" w14:textId="77777777" w:rsidTr="007F578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FB795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Covered above.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283CF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43E9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F2B77" w:rsidRPr="008F2B77" w14:paraId="781DA216" w14:textId="77777777" w:rsidTr="008F2B7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8E3F3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7. Annual GP Conference</w:t>
            </w:r>
          </w:p>
        </w:tc>
      </w:tr>
      <w:tr w:rsidR="006F0F51" w:rsidRPr="008F2B77" w14:paraId="259D59D7" w14:textId="77777777" w:rsidTr="007F578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02AC4" w14:textId="77777777" w:rsidR="008F2B77" w:rsidRPr="008F2B77" w:rsidRDefault="008F2B77" w:rsidP="008F2B77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 – 8 September Manchester</w:t>
            </w:r>
          </w:p>
          <w:p w14:paraId="69D575F2" w14:textId="77777777" w:rsidR="008F2B77" w:rsidRPr="008F2B77" w:rsidRDefault="008F2B77" w:rsidP="008F2B77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It was proposed that the secretary’s attendance fee be covered by the local party.</w:t>
            </w:r>
          </w:p>
          <w:p w14:paraId="3D1AAF76" w14:textId="2179D0C0" w:rsidR="008F2B77" w:rsidRPr="008F2B77" w:rsidRDefault="00BB6C24" w:rsidP="008F2B77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Agreed to </w:t>
            </w:r>
            <w:r w:rsidR="008F2B77"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subsidis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</w:t>
            </w:r>
            <w:r w:rsidR="008F2B77"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one member to </w:t>
            </w:r>
            <w:proofErr w:type="gramStart"/>
            <w:r w:rsidR="008F2B77"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attend</w:t>
            </w:r>
            <w:proofErr w:type="gramEnd"/>
          </w:p>
          <w:p w14:paraId="43CA26F2" w14:textId="77777777" w:rsidR="008F2B77" w:rsidRPr="008F2B77" w:rsidRDefault="008F2B77" w:rsidP="008F2B77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Attendance by zoom is possible but not free.</w:t>
            </w:r>
          </w:p>
          <w:p w14:paraId="3D44ED07" w14:textId="77777777" w:rsidR="008F2B77" w:rsidRPr="008F2B77" w:rsidRDefault="008F2B77" w:rsidP="008F2B77">
            <w:pPr>
              <w:numPr>
                <w:ilvl w:val="0"/>
                <w:numId w:val="13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Discussed how to raise issues for conference. These are outlined on the GP website.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5FA97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LD plans to attend.</w:t>
            </w:r>
          </w:p>
          <w:p w14:paraId="4FAB2C8D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4D8F1D0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 This was agreed. LD and DW will fund transport, accommodation etc. Secretary will provide </w:t>
            </w:r>
            <w:proofErr w:type="gramStart"/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 brief summary</w:t>
            </w:r>
            <w:proofErr w:type="gramEnd"/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report.</w:t>
            </w:r>
          </w:p>
          <w:p w14:paraId="1AFE0287" w14:textId="77777777" w:rsidR="00512EED" w:rsidRDefault="00512EED" w:rsidP="008F2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41C1BB8A" w14:textId="5E5FC463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An email will be sent round to the membership.</w:t>
            </w:r>
          </w:p>
          <w:p w14:paraId="624BC0D2" w14:textId="77777777" w:rsidR="00512EED" w:rsidRDefault="00512EED" w:rsidP="008F2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627B3DD0" w14:textId="77777777" w:rsidR="00512EED" w:rsidRDefault="00512EED" w:rsidP="008F2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55E8C87A" w14:textId="77777777" w:rsidR="00512EED" w:rsidRDefault="00512EED" w:rsidP="008F2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250D1D17" w14:textId="77777777" w:rsidR="008F2B77" w:rsidRDefault="008F2B77" w:rsidP="008F2B7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We have not done this but do go to policy groups.  </w:t>
            </w:r>
            <w:r w:rsidRPr="005B6E2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We are having speakers at our regular meetings to help us get a clear understanding of policy.</w:t>
            </w:r>
          </w:p>
          <w:p w14:paraId="1AC0A0B9" w14:textId="2CFF36DF" w:rsidR="00BD7FF7" w:rsidRPr="008F2B77" w:rsidRDefault="00BD7FF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28EEE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LD</w:t>
            </w:r>
          </w:p>
          <w:p w14:paraId="1092235F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1639DFF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DW</w:t>
            </w:r>
          </w:p>
          <w:p w14:paraId="261CCFA4" w14:textId="6CDAF67B" w:rsidR="008F2B77" w:rsidRPr="008F2B77" w:rsidRDefault="008F2B77" w:rsidP="00BD7FF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LD</w:t>
            </w:r>
          </w:p>
          <w:p w14:paraId="3A568E49" w14:textId="77777777" w:rsidR="008F2B77" w:rsidRPr="008F2B77" w:rsidRDefault="008F2B77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</w:tr>
      <w:tr w:rsidR="008F2B77" w:rsidRPr="008F2B77" w14:paraId="453F249F" w14:textId="77777777" w:rsidTr="008F2B7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6659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8. Report back on Action Days</w:t>
            </w:r>
          </w:p>
        </w:tc>
      </w:tr>
      <w:tr w:rsidR="006F0F51" w:rsidRPr="008F2B77" w14:paraId="797D54A5" w14:textId="77777777" w:rsidTr="007F578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BBC2" w14:textId="47F8F885" w:rsidR="008F2B77" w:rsidRPr="008F2B77" w:rsidRDefault="006B611A" w:rsidP="008F2B7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Liz and Edmund had been to an action day in Halesworth </w:t>
            </w:r>
            <w:r w:rsidR="00287A1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which was a very positive experience.  </w:t>
            </w:r>
            <w:r w:rsidR="008F2B77"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It was reported that Natalie Bennett gave a talk and was very impressive</w:t>
            </w:r>
            <w:r w:rsidR="006327F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406BCCB4" w14:textId="77777777" w:rsidR="008F2B77" w:rsidRPr="008F2B77" w:rsidRDefault="008F2B77" w:rsidP="008F2B77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Democracy day 3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vertAlign w:val="superscript"/>
                <w:lang w:eastAsia="en-GB"/>
                <w14:ligatures w14:val="none"/>
              </w:rPr>
              <w:t>rd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May in Paston College, 10.00 am to </w:t>
            </w:r>
            <w:proofErr w:type="gramStart"/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13.45</w:t>
            </w:r>
            <w:proofErr w:type="gramEnd"/>
          </w:p>
          <w:p w14:paraId="0298FD52" w14:textId="77777777" w:rsidR="008F2B77" w:rsidRPr="008F2B77" w:rsidRDefault="008F2B77" w:rsidP="008F2B77">
            <w:pPr>
              <w:numPr>
                <w:ilvl w:val="0"/>
                <w:numId w:val="16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25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vertAlign w:val="superscript"/>
                <w:lang w:eastAsia="en-GB"/>
                <w14:ligatures w14:val="none"/>
              </w:rPr>
              <w:t>th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April we have been invited to Stalham as the other parties have already spoken to them 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B4A5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3BBBFCE0" w14:textId="77777777" w:rsidR="008F2B77" w:rsidRDefault="008F2B77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2A320AB" w14:textId="77777777" w:rsidR="00287A1D" w:rsidRDefault="00287A1D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1E7F0B4" w14:textId="77777777" w:rsidR="00287A1D" w:rsidRPr="008F2B77" w:rsidRDefault="00287A1D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5E0FC89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Liz will attend and feed back to the </w:t>
            </w:r>
            <w:proofErr w:type="gramStart"/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group</w:t>
            </w:r>
            <w:proofErr w:type="gramEnd"/>
          </w:p>
          <w:p w14:paraId="1344E179" w14:textId="77777777" w:rsidR="008F2B77" w:rsidRPr="008F2B77" w:rsidRDefault="008F2B77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48AA04B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Liz will </w:t>
            </w:r>
            <w:proofErr w:type="gramStart"/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attend</w:t>
            </w:r>
            <w:proofErr w:type="gramEnd"/>
          </w:p>
          <w:p w14:paraId="65344612" w14:textId="77777777" w:rsidR="008F2B77" w:rsidRPr="008F2B77" w:rsidRDefault="008F2B77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63557" w14:textId="77777777" w:rsidR="005516B6" w:rsidRDefault="005516B6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7FB31FA" w14:textId="77777777" w:rsidR="005516B6" w:rsidRDefault="005516B6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6EBC549" w14:textId="0DF91730" w:rsidR="008F2B77" w:rsidRPr="008F2B77" w:rsidRDefault="008F2B77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  <w:p w14:paraId="1DFC2796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LD</w:t>
            </w:r>
          </w:p>
          <w:p w14:paraId="6D876375" w14:textId="77777777" w:rsid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AB68DF0" w14:textId="77777777" w:rsidR="005516B6" w:rsidRPr="008F2B77" w:rsidRDefault="005516B6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DFF61A8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LD </w:t>
            </w:r>
          </w:p>
          <w:p w14:paraId="4952686F" w14:textId="77777777" w:rsidR="008F2B77" w:rsidRPr="008F2B77" w:rsidRDefault="008F2B77" w:rsidP="008F2B7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</w:tr>
      <w:tr w:rsidR="006F0F51" w:rsidRPr="008F2B77" w14:paraId="4F0BC3F2" w14:textId="77777777" w:rsidTr="007F578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347A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9. Leafletting – getting leaflets out to volunteers not in Fakenham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B13F3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90CC6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F0F51" w:rsidRPr="008F2B77" w14:paraId="35EF0EAC" w14:textId="77777777" w:rsidTr="007F578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07B7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a)  Leaflets are now available 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A112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Members that can deliver please contact Liz for the materials.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4DBBF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LD</w:t>
            </w:r>
          </w:p>
        </w:tc>
      </w:tr>
      <w:tr w:rsidR="006F0F51" w:rsidRPr="008F2B77" w14:paraId="2311B5EF" w14:textId="77777777" w:rsidTr="007F578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9F9F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10. AOB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6702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A62C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F0F51" w:rsidRPr="008F2B77" w14:paraId="5DA26FAA" w14:textId="77777777" w:rsidTr="007F578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6464" w14:textId="002FA04D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a). Climate change and </w:t>
            </w:r>
            <w:r w:rsidR="005516B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ustainability event in Sheringham this coming Saturday. Phyl</w:t>
            </w:r>
            <w:r w:rsidR="005516B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one of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the organiser</w:t>
            </w:r>
            <w:r w:rsidR="003A43D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reported on the event. </w:t>
            </w:r>
            <w:r w:rsidR="003A43D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lastics are a big focus.</w:t>
            </w:r>
          </w:p>
          <w:p w14:paraId="5A8156F9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b). Minutes are up on the website.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27808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We will attend and help on a stall and </w:t>
            </w:r>
            <w:proofErr w:type="gramStart"/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provide assistance</w:t>
            </w:r>
            <w:proofErr w:type="gramEnd"/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3A220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SG/LD</w:t>
            </w:r>
          </w:p>
          <w:p w14:paraId="6B9F6995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F2B77" w:rsidRPr="008F2B77" w14:paraId="6BEEF575" w14:textId="77777777" w:rsidTr="008F2B7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2B462" w14:textId="7A23C779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11. Talk on Regenerative Agriculture – 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Alan Measures</w:t>
            </w: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Joint convenor for food &amp; Agriculture </w:t>
            </w:r>
            <w:r w:rsidRPr="00AB02F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Policy. gave an interesting talk on the work of that Policy Group and there was a good discussion of the issues.</w:t>
            </w:r>
            <w:r w:rsidR="00AB02FB" w:rsidRPr="00AB02F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AB02F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To be uploaded to NNGP site/Facebook</w:t>
            </w:r>
          </w:p>
        </w:tc>
      </w:tr>
      <w:tr w:rsidR="008F2B77" w:rsidRPr="008F2B77" w14:paraId="6D76A9F8" w14:textId="77777777" w:rsidTr="008F2B7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6BE2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Talk for next meeting 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- TBC</w:t>
            </w:r>
          </w:p>
        </w:tc>
      </w:tr>
      <w:tr w:rsidR="008F2B77" w:rsidRPr="008F2B77" w14:paraId="19C509E3" w14:textId="77777777" w:rsidTr="008F2B7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8C5F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Next Meeting will be held in the same </w:t>
            </w:r>
            <w:proofErr w:type="gramStart"/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venue</w:t>
            </w:r>
            <w:proofErr w:type="gramEnd"/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120D0D54" w14:textId="77777777" w:rsidR="008F2B77" w:rsidRPr="008F2B77" w:rsidRDefault="008F2B77" w:rsidP="008F2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Thursday 13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vertAlign w:val="superscript"/>
                <w:lang w:eastAsia="en-GB"/>
                <w14:ligatures w14:val="none"/>
              </w:rPr>
              <w:t>th</w:t>
            </w:r>
            <w:r w:rsidRPr="008F2B7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June 2024 @ 19.00.</w:t>
            </w:r>
          </w:p>
        </w:tc>
      </w:tr>
    </w:tbl>
    <w:p w14:paraId="0F454EB9" w14:textId="77777777" w:rsidR="002E4E31" w:rsidRDefault="002E4E31"/>
    <w:sectPr w:rsidR="002E4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A2389"/>
    <w:multiLevelType w:val="multilevel"/>
    <w:tmpl w:val="DDD4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14DDB"/>
    <w:multiLevelType w:val="multilevel"/>
    <w:tmpl w:val="361E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56C5C"/>
    <w:multiLevelType w:val="multilevel"/>
    <w:tmpl w:val="A6DC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06C9D"/>
    <w:multiLevelType w:val="multilevel"/>
    <w:tmpl w:val="4088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CF482D"/>
    <w:multiLevelType w:val="multilevel"/>
    <w:tmpl w:val="6B6C8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063124">
    <w:abstractNumId w:val="2"/>
  </w:num>
  <w:num w:numId="2" w16cid:durableId="412777501">
    <w:abstractNumId w:val="0"/>
  </w:num>
  <w:num w:numId="3" w16cid:durableId="202791895">
    <w:abstractNumId w:val="4"/>
    <w:lvlOverride w:ilvl="0">
      <w:lvl w:ilvl="0">
        <w:numFmt w:val="lowerLetter"/>
        <w:lvlText w:val="%1."/>
        <w:lvlJc w:val="left"/>
      </w:lvl>
    </w:lvlOverride>
  </w:num>
  <w:num w:numId="4" w16cid:durableId="1992322827">
    <w:abstractNumId w:val="4"/>
    <w:lvlOverride w:ilvl="0">
      <w:lvl w:ilvl="0">
        <w:numFmt w:val="lowerLetter"/>
        <w:lvlText w:val="%1."/>
        <w:lvlJc w:val="left"/>
      </w:lvl>
    </w:lvlOverride>
  </w:num>
  <w:num w:numId="5" w16cid:durableId="2141728798">
    <w:abstractNumId w:val="4"/>
    <w:lvlOverride w:ilvl="0">
      <w:lvl w:ilvl="0">
        <w:numFmt w:val="lowerLetter"/>
        <w:lvlText w:val="%1."/>
        <w:lvlJc w:val="left"/>
      </w:lvl>
    </w:lvlOverride>
  </w:num>
  <w:num w:numId="6" w16cid:durableId="1171720306">
    <w:abstractNumId w:val="4"/>
    <w:lvlOverride w:ilvl="0">
      <w:lvl w:ilvl="0">
        <w:numFmt w:val="lowerLetter"/>
        <w:lvlText w:val="%1."/>
        <w:lvlJc w:val="left"/>
      </w:lvl>
    </w:lvlOverride>
  </w:num>
  <w:num w:numId="7" w16cid:durableId="1134442138">
    <w:abstractNumId w:val="4"/>
    <w:lvlOverride w:ilvl="0">
      <w:lvl w:ilvl="0">
        <w:numFmt w:val="lowerLetter"/>
        <w:lvlText w:val="%1."/>
        <w:lvlJc w:val="left"/>
      </w:lvl>
    </w:lvlOverride>
  </w:num>
  <w:num w:numId="8" w16cid:durableId="994069992">
    <w:abstractNumId w:val="4"/>
    <w:lvlOverride w:ilvl="0">
      <w:lvl w:ilvl="0">
        <w:numFmt w:val="lowerLetter"/>
        <w:lvlText w:val="%1."/>
        <w:lvlJc w:val="left"/>
      </w:lvl>
    </w:lvlOverride>
  </w:num>
  <w:num w:numId="9" w16cid:durableId="1660227119">
    <w:abstractNumId w:val="3"/>
    <w:lvlOverride w:ilvl="0">
      <w:lvl w:ilvl="0">
        <w:numFmt w:val="lowerLetter"/>
        <w:lvlText w:val="%1."/>
        <w:lvlJc w:val="left"/>
      </w:lvl>
    </w:lvlOverride>
  </w:num>
  <w:num w:numId="10" w16cid:durableId="1350792803">
    <w:abstractNumId w:val="3"/>
    <w:lvlOverride w:ilvl="0">
      <w:lvl w:ilvl="0">
        <w:numFmt w:val="lowerLetter"/>
        <w:lvlText w:val="%1."/>
        <w:lvlJc w:val="left"/>
      </w:lvl>
    </w:lvlOverride>
  </w:num>
  <w:num w:numId="11" w16cid:durableId="1359618264">
    <w:abstractNumId w:val="3"/>
    <w:lvlOverride w:ilvl="0">
      <w:lvl w:ilvl="0">
        <w:numFmt w:val="lowerLetter"/>
        <w:lvlText w:val="%1."/>
        <w:lvlJc w:val="left"/>
      </w:lvl>
    </w:lvlOverride>
  </w:num>
  <w:num w:numId="12" w16cid:durableId="668561035">
    <w:abstractNumId w:val="3"/>
    <w:lvlOverride w:ilvl="0">
      <w:lvl w:ilvl="0">
        <w:numFmt w:val="lowerLetter"/>
        <w:lvlText w:val="%1."/>
        <w:lvlJc w:val="left"/>
      </w:lvl>
    </w:lvlOverride>
  </w:num>
  <w:num w:numId="13" w16cid:durableId="1171915870">
    <w:abstractNumId w:val="3"/>
    <w:lvlOverride w:ilvl="0">
      <w:lvl w:ilvl="0">
        <w:numFmt w:val="lowerLetter"/>
        <w:lvlText w:val="%1."/>
        <w:lvlJc w:val="left"/>
      </w:lvl>
    </w:lvlOverride>
  </w:num>
  <w:num w:numId="14" w16cid:durableId="29956952">
    <w:abstractNumId w:val="1"/>
    <w:lvlOverride w:ilvl="0">
      <w:lvl w:ilvl="0">
        <w:numFmt w:val="lowerLetter"/>
        <w:lvlText w:val="%1."/>
        <w:lvlJc w:val="left"/>
      </w:lvl>
    </w:lvlOverride>
  </w:num>
  <w:num w:numId="15" w16cid:durableId="820318312">
    <w:abstractNumId w:val="1"/>
    <w:lvlOverride w:ilvl="0">
      <w:lvl w:ilvl="0">
        <w:numFmt w:val="lowerLetter"/>
        <w:lvlText w:val="%1."/>
        <w:lvlJc w:val="left"/>
      </w:lvl>
    </w:lvlOverride>
  </w:num>
  <w:num w:numId="16" w16cid:durableId="674066989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77"/>
    <w:rsid w:val="000204C3"/>
    <w:rsid w:val="00091B60"/>
    <w:rsid w:val="000B172C"/>
    <w:rsid w:val="00157671"/>
    <w:rsid w:val="00287A1D"/>
    <w:rsid w:val="002E4E31"/>
    <w:rsid w:val="00302A25"/>
    <w:rsid w:val="003A43D1"/>
    <w:rsid w:val="003D7F55"/>
    <w:rsid w:val="004A3B3A"/>
    <w:rsid w:val="00500F6B"/>
    <w:rsid w:val="00512EED"/>
    <w:rsid w:val="005319D3"/>
    <w:rsid w:val="005516B6"/>
    <w:rsid w:val="005B6E25"/>
    <w:rsid w:val="0061260F"/>
    <w:rsid w:val="006327F5"/>
    <w:rsid w:val="00644268"/>
    <w:rsid w:val="00666AA8"/>
    <w:rsid w:val="00686168"/>
    <w:rsid w:val="006B24BD"/>
    <w:rsid w:val="006B611A"/>
    <w:rsid w:val="006E61FD"/>
    <w:rsid w:val="006F0F51"/>
    <w:rsid w:val="007A09F4"/>
    <w:rsid w:val="007C277A"/>
    <w:rsid w:val="007F5788"/>
    <w:rsid w:val="008960D9"/>
    <w:rsid w:val="008C7A3E"/>
    <w:rsid w:val="008F2B77"/>
    <w:rsid w:val="00922780"/>
    <w:rsid w:val="00926B83"/>
    <w:rsid w:val="00942078"/>
    <w:rsid w:val="00A6322D"/>
    <w:rsid w:val="00A657DF"/>
    <w:rsid w:val="00A73CAE"/>
    <w:rsid w:val="00AB02FB"/>
    <w:rsid w:val="00B82326"/>
    <w:rsid w:val="00BA6C2E"/>
    <w:rsid w:val="00BA72C9"/>
    <w:rsid w:val="00BB6C24"/>
    <w:rsid w:val="00BD7FF7"/>
    <w:rsid w:val="00C45EC7"/>
    <w:rsid w:val="00C52387"/>
    <w:rsid w:val="00C73E58"/>
    <w:rsid w:val="00D56EE1"/>
    <w:rsid w:val="00D91501"/>
    <w:rsid w:val="00D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A4BE"/>
  <w15:chartTrackingRefBased/>
  <w15:docId w15:val="{FFA10F11-B8A7-4AB7-86CA-D0A2857B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B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B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B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B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B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B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B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B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ick.actionnetwork.org/ss/c/P8Elou2Rvc0qoMPEUZrMXcOpy_XqN4R2ZGjoK-5zZnk23je3EuPf5Qz7oUgV08zYNa15X7zh2bw5x-jeB-T_V7gNKDHbkP4praTSB4C1VK3EwAn2diJI-QMV3SVDrI1DijB5BHsRRWZNBP_tZw3KYeF-qRNtCHb5zqwg5lCRlAv1KJw3KicMyqY_tujfeh_MfMAZSGp0Dd5TJkrvMYbaR7RTpSd6ZaeXU2Nv3pxoGqHatxPRP4EJbkyB2CkluJ9orIk2RBxOVnrwS3v75sztMWr9tAtFx7QpWygaO1PTP2cxMy3D5_i8qADiVGXpYZ1SQGFEETO5RUDPFkfobGV6tIfoqwIz9FwLyGCRiEPhYmegS8EmoD_lY8uabAQJ7mwRaMdWIL6c3wzzNbGM0JfRmA/440/h8QbSlUKQ4m-qIv1Kp6QWg/h7/7SZAux4KuK-A0J3kjQ0y_EngwM0liEvq1hp2xp18D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ck.actionnetwork.org/ss/c/P8Elou2Rvc0qoMPEUZrMXcOpy_XqN4R2ZGjoK-5zZnnVrjUlbPl2K8dEWbBRBAa8vKhmL6_UfRHcMWmffDWpWO5SULYrss8JJii-l85jz9CWiksGZ0ig0h2RUH_wpu3I7GeSg_QVZghhe02BvmtVISNW1HlNKwg1BgkN9S0O29FjTS0O0xr0Xtoq-eeo0QT4HG8dIJbSLU2AqjLmvWS0vb0qXag3btNNsm1j5jGCxp8cSyNzRV404uQe8UCIJ7KdX0PkUDvnerPZAwJMGFu7knaHpmui5G3yjpUwbZGDsF3-oFU5WOV2Lq_Tu_NP5a8oV2g1XXGBpFzT_MtUEZs6AtE6aZ3k3OYpMa3WFAoEtJJfaUjvqWZf5EGcfX8A9kDpBF-COXc9TEZZKU58b9YbnifQeE_mrSlK9FcmoZnNsG4/440/h8QbSlUKQ4m-qIv1Kp6QWg/h6/iq_yVsYM_9T08dnCTUHkqw_RvTFy4qN1Z_sAi68kkrI" TargetMode="External"/><Relationship Id="rId5" Type="http://schemas.openxmlformats.org/officeDocument/2006/relationships/hyperlink" Target="https://click.actionnetwork.org/ss/c/P8Elou2Rvc0qoMPEUZrMXcOpy_XqN4R2ZGjoK-5zZnlJrJCbFT78EmJ4C_fmIB8hW_6kDg5eKLjbacUc4NJAni1W0NQrpva9MbOcP4jMdBXArSt7gcswjukEP8y3u8xd3guGHhNHbYedXb9jpMb2KZCJgSRSGHR1q7OwfO9YpcPOTOF7mJfQy3GS7hweUXPu9Mi_dSDAmGdPXhMZ7xBmerPqfX_V3maV10BjSq-v4JcECV2gPI-O9K3SiSbWHqrCOsmydg5YC_OGlgxVWYb1EummlPRBXVqgGkhIr5aNho45RithtQqwPyAsndXx2vpfShBXyz3uHpfju7VSGmrul0cXpaNF2ol76GbPP3tmBczHjk1qadH9Uqp3Ckd6kJ32-4d08mpHAA0QVqF338Ea8Q/440/h8QbSlUKQ4m-qIv1Kp6QWg/h5/0KXZJH_IhnEB8UL6qEMhsb0_QgsEjznUGtOAd4Ufg3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Green</dc:creator>
  <cp:keywords/>
  <dc:description/>
  <cp:lastModifiedBy>Stephen Green</cp:lastModifiedBy>
  <cp:revision>2</cp:revision>
  <dcterms:created xsi:type="dcterms:W3CDTF">2024-05-03T06:21:00Z</dcterms:created>
  <dcterms:modified xsi:type="dcterms:W3CDTF">2024-05-03T06:21:00Z</dcterms:modified>
</cp:coreProperties>
</file>